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20" w:rsidRPr="00E30720" w:rsidRDefault="00E30720" w:rsidP="00E30720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3072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E30720" w:rsidRPr="00E30720" w:rsidRDefault="00E30720" w:rsidP="00E30720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E3072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Новоликеевская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средняя школа»</w:t>
      </w: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Pr="0097795B" w:rsidRDefault="00E30720" w:rsidP="00E307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20" w:rsidRDefault="00E30720" w:rsidP="00E30720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color w:val="002060"/>
          <w:sz w:val="36"/>
          <w:szCs w:val="36"/>
          <w:lang w:eastAsia="ru-RU"/>
        </w:rPr>
      </w:pPr>
      <w:r w:rsidRPr="00E30720">
        <w:rPr>
          <w:rFonts w:ascii="Cambria" w:eastAsia="Times New Roman" w:hAnsi="Cambria" w:cs="Times New Roman"/>
          <w:b/>
          <w:bCs/>
          <w:color w:val="002060"/>
          <w:sz w:val="36"/>
          <w:szCs w:val="36"/>
          <w:lang w:eastAsia="ru-RU"/>
        </w:rPr>
        <w:t>Урок  русского  языка</w:t>
      </w:r>
    </w:p>
    <w:p w:rsidR="00E30720" w:rsidRDefault="00E30720" w:rsidP="00E307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97795B">
        <w:rPr>
          <w:rFonts w:ascii="Cambria" w:eastAsia="Times New Roman" w:hAnsi="Cambria" w:cs="Times New Roman"/>
          <w:b/>
          <w:bCs/>
          <w:color w:val="002060"/>
          <w:sz w:val="56"/>
          <w:szCs w:val="56"/>
          <w:lang w:eastAsia="ru-RU"/>
        </w:rPr>
        <w:t xml:space="preserve"> </w:t>
      </w:r>
      <w:r w:rsidRPr="0097795B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Способы подбора </w:t>
      </w:r>
    </w:p>
    <w:p w:rsidR="00E30720" w:rsidRPr="0097795B" w:rsidRDefault="00E30720" w:rsidP="00E3072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проверочных слов: обобщение</w:t>
      </w:r>
      <w:r w:rsidRPr="0097795B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»</w:t>
      </w:r>
    </w:p>
    <w:p w:rsidR="00E30720" w:rsidRPr="0097795B" w:rsidRDefault="00E30720" w:rsidP="00E30720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02060"/>
          <w:sz w:val="40"/>
          <w:szCs w:val="40"/>
          <w:lang w:eastAsia="ru-RU"/>
        </w:rPr>
      </w:pPr>
      <w:r w:rsidRPr="0097795B">
        <w:rPr>
          <w:rFonts w:ascii="Cambria" w:eastAsia="Times New Roman" w:hAnsi="Cambria" w:cs="Times New Roman"/>
          <w:b/>
          <w:bCs/>
          <w:color w:val="002060"/>
          <w:sz w:val="40"/>
          <w:szCs w:val="40"/>
          <w:lang w:eastAsia="ru-RU"/>
        </w:rPr>
        <w:t>2 класс</w:t>
      </w:r>
    </w:p>
    <w:p w:rsidR="00E30720" w:rsidRPr="0097795B" w:rsidRDefault="00E30720" w:rsidP="00E30720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b/>
          <w:bCs/>
          <w:color w:val="002060"/>
          <w:sz w:val="40"/>
          <w:szCs w:val="40"/>
          <w:lang w:eastAsia="ru-RU"/>
        </w:rPr>
        <w:t>УМК Гармония</w:t>
      </w:r>
    </w:p>
    <w:p w:rsidR="00E30720" w:rsidRPr="0097795B" w:rsidRDefault="00E30720" w:rsidP="00E30720">
      <w:pPr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Pr="0097795B" w:rsidRDefault="00E30720" w:rsidP="00E30720">
      <w:pPr>
        <w:keepNext/>
        <w:keepLines/>
        <w:spacing w:before="480" w:after="0" w:line="240" w:lineRule="auto"/>
        <w:contextualSpacing/>
        <w:outlineLvl w:val="0"/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</w:pPr>
      <w:r w:rsidRPr="0097795B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 Учитель  начальных  классов:</w:t>
      </w:r>
    </w:p>
    <w:p w:rsidR="00E30720" w:rsidRDefault="00E30720" w:rsidP="00E30720">
      <w:pPr>
        <w:jc w:val="both"/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  <w:t>Тюлина</w:t>
      </w:r>
      <w:proofErr w:type="spellEnd"/>
      <w:r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  <w:t xml:space="preserve"> Наталья Анатольевна</w:t>
      </w:r>
    </w:p>
    <w:p w:rsidR="00E30720" w:rsidRDefault="00E30720" w:rsidP="00E30720">
      <w:pPr>
        <w:jc w:val="both"/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ru-RU"/>
        </w:rPr>
      </w:pPr>
    </w:p>
    <w:p w:rsidR="00E30720" w:rsidRPr="0097795B" w:rsidRDefault="00E30720" w:rsidP="00E30720">
      <w:pPr>
        <w:jc w:val="both"/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color w:val="002060"/>
          <w:lang w:eastAsia="ru-RU"/>
        </w:rPr>
      </w:pPr>
    </w:p>
    <w:p w:rsidR="00E30720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Pr="0097795B" w:rsidRDefault="00E30720" w:rsidP="00E30720">
      <w:pPr>
        <w:rPr>
          <w:rFonts w:ascii="Calibri" w:eastAsia="Times New Roman" w:hAnsi="Calibri" w:cs="Times New Roman"/>
          <w:lang w:eastAsia="ru-RU"/>
        </w:rPr>
      </w:pPr>
    </w:p>
    <w:p w:rsidR="00E30720" w:rsidRDefault="00E30720" w:rsidP="00E30720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20" w:rsidRPr="0097795B" w:rsidRDefault="00E30720" w:rsidP="00E30720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5F1" w:rsidRDefault="00F965F1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</w:t>
      </w:r>
    </w:p>
    <w:p w:rsidR="003B5439" w:rsidRDefault="003B5439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30720" w:rsidRPr="00F965F1" w:rsidRDefault="00F965F1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 </w:t>
      </w:r>
      <w:r w:rsidR="001660BE"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Урок-</w:t>
      </w:r>
      <w:r w:rsidR="00E30720"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защита </w:t>
      </w:r>
      <w:r w:rsidR="001660BE"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</w:t>
      </w:r>
      <w:r w:rsidR="00E30720"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</w:t>
      </w:r>
      <w:r w:rsidR="001660BE"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E30720" w:rsidRPr="00F965F1" w:rsidRDefault="00E30720" w:rsidP="00F965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965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F965F1" w:rsidRPr="00F965F1">
        <w:rPr>
          <w:rFonts w:ascii="Times New Roman" w:eastAsia="+mn-ea" w:hAnsi="Times New Roman" w:cs="Times New Roman"/>
          <w:iCs/>
          <w:color w:val="4F81BD"/>
          <w:kern w:val="24"/>
          <w:sz w:val="32"/>
          <w:szCs w:val="32"/>
        </w:rPr>
        <w:t xml:space="preserve">Создаём учебное пособие для повторения </w:t>
      </w:r>
      <w:r w:rsidR="00F965F1">
        <w:rPr>
          <w:rFonts w:ascii="Times New Roman" w:eastAsia="+mn-ea" w:hAnsi="Times New Roman" w:cs="Times New Roman"/>
          <w:iCs/>
          <w:color w:val="4F81BD"/>
          <w:kern w:val="24"/>
          <w:sz w:val="32"/>
          <w:szCs w:val="32"/>
        </w:rPr>
        <w:t xml:space="preserve">изученных </w:t>
      </w:r>
      <w:r w:rsidR="00F965F1" w:rsidRPr="00F965F1">
        <w:rPr>
          <w:rFonts w:ascii="Times New Roman" w:eastAsia="+mn-ea" w:hAnsi="Times New Roman" w:cs="Times New Roman"/>
          <w:iCs/>
          <w:color w:val="4F81BD"/>
          <w:kern w:val="24"/>
          <w:sz w:val="32"/>
          <w:szCs w:val="32"/>
        </w:rPr>
        <w:t>орфограмм»</w:t>
      </w:r>
    </w:p>
    <w:p w:rsidR="001660BE" w:rsidRPr="001660BE" w:rsidRDefault="001660BE" w:rsidP="00E30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7422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3D78C8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F96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система «</w:t>
            </w:r>
            <w:r w:rsidR="00F9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«Русский язык», автор </w:t>
            </w:r>
            <w:r w:rsidR="00F9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 Кузьменко Н.С.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5F1" w:rsidRPr="00F965F1" w:rsidRDefault="00F965F1" w:rsidP="00F965F1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подбора проверочных слов: обобщение </w:t>
            </w:r>
          </w:p>
          <w:p w:rsidR="001660BE" w:rsidRPr="001660BE" w:rsidRDefault="001660BE" w:rsidP="009E6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орфографии (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урок)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</w:t>
            </w:r>
            <w:r w:rsidR="009E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  <w:r w:rsidR="009E6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закрепления и отработки навыков решения учебных задач.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Современные образовательные технологии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проблемного обучения,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личностно-ориентированные, использование информационно-коммуникативных технологий.</w:t>
            </w:r>
            <w:proofErr w:type="gramEnd"/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Методы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проектно-исследовательской деятельности, наглядн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иллюстративный метод, частично-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посковый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, методы стимулирования к обучению, методы контроля и самоконтроля, 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Формы организации познавательной деятельности: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индивидуальная, парная.</w:t>
            </w:r>
          </w:p>
        </w:tc>
      </w:tr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«Русский язык.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класс».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Соловейчик М.С., Кузьменко Н.</w:t>
            </w:r>
            <w:proofErr w:type="gramStart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E631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сделанные детьми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Толковый словарь, орфографический словарь.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9834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способности учащихся к творческому способу действия: создание готового продукта проектной деятельности: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 со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 систематизация знаний о </w:t>
            </w:r>
            <w:r w:rsidR="009E6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главных орфограммах письма, способах подбора проверочных слов для орфограмм корня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отработка умения применять полученные знания на практике </w:t>
            </w:r>
          </w:p>
          <w:p w:rsidR="002613A7" w:rsidRPr="002613A7" w:rsidRDefault="001660BE" w:rsidP="0026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Развивающая цель: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орфографической зоркости, 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собирать и сортировать информацию из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источников, использовать ее для решения пр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>оектной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  <w:r w:rsidR="002613A7" w:rsidRPr="00261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13A7" w:rsidRPr="0084010D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2613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13A7" w:rsidRPr="0084010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свою деятельность.</w:t>
            </w:r>
          </w:p>
          <w:p w:rsidR="001660BE" w:rsidRPr="001660BE" w:rsidRDefault="002613A7" w:rsidP="003B54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BE"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 цель: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хорошо владеть русским языком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интерес к учебному предмету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4894"/>
      </w:tblGrid>
      <w:tr w:rsidR="001660BE" w:rsidRPr="001660BE" w:rsidTr="001660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окружающий мир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395"/>
        <w:gridCol w:w="2729"/>
      </w:tblGrid>
      <w:tr w:rsidR="00747441" w:rsidRPr="001660BE" w:rsidTr="00EA1DE4">
        <w:trPr>
          <w:gridAfter w:val="2"/>
          <w:wAfter w:w="7079" w:type="dxa"/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747441" w:rsidRPr="001660BE" w:rsidTr="00EA1DE4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747441" w:rsidRPr="001660BE" w:rsidTr="00EA1DE4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6A94" w:rsidRDefault="00B76A94" w:rsidP="002E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знаниями о группах слов, о роли слова в речи.</w:t>
            </w:r>
          </w:p>
          <w:p w:rsidR="001660BE" w:rsidRPr="001660BE" w:rsidRDefault="002E568D" w:rsidP="002E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опознавательными признаками однокоренных слов для их выявления, отличать родственные слова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одного и того же слова.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Pr="001660BE" w:rsidRDefault="002E568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решении учебных орфографических задач и в свободном письме изученные правила написания: проверяемых безударных гласных</w:t>
            </w:r>
            <w:r w:rsidR="0074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парных по глухости-звонкости согласных. 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над проектом. </w:t>
            </w:r>
          </w:p>
          <w:p w:rsidR="001660BE" w:rsidRPr="001660BE" w:rsidRDefault="00747441" w:rsidP="00747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толковым и орфографическим словарями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детским журналами и иллюстративным материалом.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Default="001660BE" w:rsidP="00747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.Регулятивные</w:t>
            </w:r>
          </w:p>
          <w:p w:rsidR="001660BE" w:rsidRPr="001660BE" w:rsidRDefault="00747441" w:rsidP="0074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индивидуальной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747441" w:rsidRDefault="0074744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ход и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(своей и чужой) </w:t>
            </w:r>
          </w:p>
          <w:p w:rsidR="00747441" w:rsidRPr="001660BE" w:rsidRDefault="00747441" w:rsidP="00747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руководством учителя планировать </w:t>
            </w:r>
            <w:r w:rsidR="0067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выполнять учебные действия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отдельных этапах </w:t>
            </w:r>
            <w:r w:rsidR="0067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проекта</w:t>
            </w:r>
          </w:p>
          <w:p w:rsidR="001660BE" w:rsidRPr="001660BE" w:rsidRDefault="006705F2" w:rsidP="00670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достижения, осознавать трудности, искать (совместно с учителем) их причины и способы преодоления.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2.Познавательные</w:t>
            </w:r>
          </w:p>
          <w:p w:rsidR="00CD22AF" w:rsidRDefault="00CD22A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написание слов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расширять знания об «опасных местах»;</w:t>
            </w:r>
          </w:p>
          <w:p w:rsidR="00CD22AF" w:rsidRPr="00CD22AF" w:rsidRDefault="00CD22A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Классифицировать и группировать слова в зависимости от написания;</w:t>
            </w:r>
          </w:p>
          <w:p w:rsidR="001660BE" w:rsidRPr="001660BE" w:rsidRDefault="006705F2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имеющиеся знания и умения в новые условия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660BE" w:rsidRPr="001660BE" w:rsidRDefault="002E682B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проектных и творческих работ с помощью взрослых.</w:t>
            </w:r>
          </w:p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3.Коммуникативные</w:t>
            </w:r>
          </w:p>
          <w:p w:rsidR="00EA1DE4" w:rsidRPr="00EA1DE4" w:rsidRDefault="00EA1DE4" w:rsidP="00EA1D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DE4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оформляют свои мысли в устной форме (на уровне предложения);</w:t>
            </w:r>
            <w:r w:rsidRPr="00EA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EA1DE4">
              <w:rPr>
                <w:rFonts w:ascii="Times New Roman" w:hAnsi="Times New Roman" w:cs="Times New Roman"/>
                <w:bCs/>
                <w:sz w:val="24"/>
                <w:szCs w:val="24"/>
              </w:rPr>
              <w:t>- слушают и понимают речь других.</w:t>
            </w:r>
            <w:r w:rsidRPr="00EA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60BE" w:rsidRPr="001660BE" w:rsidRDefault="00EA1DE4" w:rsidP="00EA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 в совместной деятельности, соблюдая правила культуры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нравственно-этическая ориентация: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к русскому языку</w:t>
            </w:r>
            <w:r w:rsidR="00B2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60BE" w:rsidRPr="001660BE" w:rsidRDefault="00B269B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бережное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результату труда одноклассников. 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660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установление учащимися связи между целью учебной деятельности и ее мотивом:</w:t>
            </w:r>
          </w:p>
          <w:p w:rsidR="001660BE" w:rsidRPr="001660BE" w:rsidRDefault="00B269B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элементов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правописанием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собственного знания и «незнания»</w:t>
            </w:r>
          </w:p>
        </w:tc>
      </w:tr>
    </w:tbl>
    <w:p w:rsidR="001660BE" w:rsidRPr="001660BE" w:rsidRDefault="001660BE" w:rsidP="00166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717"/>
        <w:gridCol w:w="2268"/>
        <w:gridCol w:w="2304"/>
      </w:tblGrid>
      <w:tr w:rsidR="0095579B" w:rsidRPr="001660BE" w:rsidTr="000849DA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5579B" w:rsidRPr="001660BE" w:rsidTr="008F3BDC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8F3BDC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DC" w:rsidRP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Мотивирующий этап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  <w:p w:rsidR="008F3BDC" w:rsidRDefault="008F3BDC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«Да или нет»?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2)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язык- 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сложный предмет.</w:t>
            </w:r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 со мною,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учиться трудно</w:t>
            </w:r>
            <w:proofErr w:type="gramStart"/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тянется долго, занудно</w:t>
            </w:r>
            <w:proofErr w:type="gramStart"/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</w:t>
            </w:r>
            <w:proofErr w:type="gramEnd"/>
          </w:p>
          <w:p w:rsidR="000849DA" w:rsidRDefault="000849DA" w:rsidP="00084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ребятами открыли секрет, Как сделать приятным  сложный предмет. </w:t>
            </w:r>
          </w:p>
          <w:p w:rsidR="001660BE" w:rsidRPr="001660BE" w:rsidRDefault="000849DA" w:rsidP="008F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помощь учёбе приходит игра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Хотите играть, ребята?..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BDC" w:rsidRPr="001660BE" w:rsidRDefault="008F3BDC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строки, отвечают на вопросы да или нет.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</w:t>
            </w:r>
          </w:p>
        </w:tc>
      </w:tr>
      <w:tr w:rsidR="0095579B" w:rsidRPr="001660BE" w:rsidTr="00DF3E9D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F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Вступительная беседа</w:t>
            </w:r>
          </w:p>
          <w:p w:rsidR="00DF3E9D" w:rsidRDefault="00DF3E9D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DF3E9D" w:rsidRDefault="00DF3E9D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Pr="0097795B" w:rsidRDefault="00DF3E9D" w:rsidP="00DF3E9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3E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779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1660BE" w:rsidRPr="00DF3E9D" w:rsidRDefault="001660BE" w:rsidP="00DF3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Default="008F3BDC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 недели мы с вами работали над проектом, пришло время представить наши поделки гостям</w:t>
            </w:r>
            <w:r w:rsidR="00FD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2E65" w:rsidRDefault="00B82E65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Гости хотели бы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1AD" w:rsidRDefault="00FD61AD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-Над каким проектом вы трудились? </w:t>
            </w:r>
          </w:p>
          <w:p w:rsidR="001660BE" w:rsidRDefault="00B82E65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-Чтобы создать игру, труд  каких профессий вам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82E65" w:rsidRDefault="00B82E65" w:rsidP="00FD6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Default="00B82E65" w:rsidP="00B8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будет полезна ваша игра?      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Чем?</w:t>
            </w:r>
          </w:p>
          <w:p w:rsidR="00DF3E9D" w:rsidRPr="001660BE" w:rsidRDefault="00DF3E9D" w:rsidP="00B8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Откройте учебник на странице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тему урока.</w:t>
            </w:r>
          </w:p>
          <w:p w:rsidR="00DF3E9D" w:rsidRDefault="001660BE" w:rsidP="00DF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слово «обобщаем»?</w:t>
            </w:r>
          </w:p>
          <w:p w:rsidR="001660BE" w:rsidRPr="001660BE" w:rsidRDefault="00DF3E9D" w:rsidP="00DF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помогает  нам писать без ошибок?  </w:t>
            </w:r>
          </w:p>
          <w:p w:rsidR="00E067F7" w:rsidRDefault="00E067F7" w:rsidP="00421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421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в тему урока вставили слово «стараемся»? </w:t>
            </w:r>
          </w:p>
          <w:p w:rsidR="001660BE" w:rsidRDefault="00421570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цели поставим перед собой, исходя из темы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21570" w:rsidRDefault="00421570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Обобщи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м…</w:t>
            </w:r>
          </w:p>
          <w:p w:rsidR="00BA7AEB" w:rsidRDefault="00BA7AEB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Будем стараться…</w:t>
            </w:r>
          </w:p>
          <w:p w:rsidR="00E067F7" w:rsidRDefault="00E067F7" w:rsidP="00E0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67F7" w:rsidRDefault="00BA7AEB" w:rsidP="00E067F7">
            <w:pPr>
              <w:tabs>
                <w:tab w:val="left" w:pos="8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Станем водящими и участниками…</w:t>
            </w:r>
          </w:p>
          <w:p w:rsidR="00BA7AEB" w:rsidRPr="00E067F7" w:rsidRDefault="00E067F7" w:rsidP="00E067F7">
            <w:pPr>
              <w:tabs>
                <w:tab w:val="left" w:pos="8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Оценим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  <w:r w:rsidR="00BA7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67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(слайды 3-4)</w:t>
            </w:r>
          </w:p>
          <w:p w:rsidR="00BA7AEB" w:rsidRPr="001660BE" w:rsidRDefault="00BA7AEB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Default="001660BE" w:rsidP="00E0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Составим план работы на уроке</w:t>
            </w:r>
          </w:p>
          <w:p w:rsidR="001660BE" w:rsidRPr="001660BE" w:rsidRDefault="001660BE" w:rsidP="00E0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</w:t>
            </w:r>
            <w:proofErr w:type="gramEnd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 маршрут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1660BE" w:rsidRPr="001660BE" w:rsidRDefault="001660BE" w:rsidP="008F3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Желаю вам хорошо поработать на уроке!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2E65" w:rsidRDefault="00B82E6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2E6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елятся опытом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2E65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 на вопросы: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словами</w:t>
            </w:r>
          </w:p>
          <w:p w:rsidR="001660BE" w:rsidRDefault="001660BE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Сыщики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-Писатели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-Редакторы</w:t>
            </w:r>
          </w:p>
          <w:p w:rsidR="00B82E65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-Художники</w:t>
            </w:r>
          </w:p>
          <w:p w:rsidR="00B82E65" w:rsidRPr="001660BE" w:rsidRDefault="00B82E65" w:rsidP="00B8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Корректоры</w:t>
            </w:r>
          </w:p>
          <w:p w:rsidR="00DF3E9D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Ученикам 1и 2 классов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воспитанникам ГПД</w:t>
            </w:r>
            <w:r w:rsidR="00B8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E9D" w:rsidRDefault="00DF3E9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E9D" w:rsidRDefault="00DF3E9D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предположения.</w:t>
            </w:r>
          </w:p>
          <w:p w:rsidR="001660BE" w:rsidRPr="001660BE" w:rsidRDefault="00421570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с окошками, знание правил письма</w:t>
            </w:r>
          </w:p>
          <w:p w:rsidR="001660BE" w:rsidRPr="001660BE" w:rsidRDefault="00421570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 грамотное письмо нам даётся с трудом.</w:t>
            </w:r>
          </w:p>
          <w:p w:rsidR="00E067F7" w:rsidRDefault="00E067F7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главных орфограммах письма</w:t>
            </w:r>
          </w:p>
          <w:p w:rsidR="00E067F7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замечать орфограммы в </w:t>
            </w:r>
            <w:proofErr w:type="gramStart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писать без ошибок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сделанных своими руками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знания и старания</w:t>
            </w:r>
          </w:p>
          <w:p w:rsidR="00E067F7" w:rsidRDefault="00E067F7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Сундук знаний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Собираем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родственников</w:t>
            </w:r>
          </w:p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главных орфограмм</w:t>
            </w:r>
          </w:p>
          <w:p w:rsidR="001660BE" w:rsidRDefault="001660BE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0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(игротека)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 Почемучки</w:t>
            </w:r>
          </w:p>
          <w:p w:rsidR="00E067F7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7F7" w:rsidRPr="001660BE" w:rsidRDefault="00E067F7" w:rsidP="00E0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Подводим итоги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EC8" w:rsidRPr="001660BE" w:rsidRDefault="00C00EC8" w:rsidP="00C0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C00EC8" w:rsidRPr="001660BE" w:rsidRDefault="00C00EC8" w:rsidP="00C0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 в устной форме.</w:t>
            </w:r>
          </w:p>
          <w:p w:rsidR="001660BE" w:rsidRPr="00DF3E9D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0C08B5" w:rsidRPr="00E73BB0" w:rsidRDefault="000C08B5" w:rsidP="000C0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08B5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высказывать своё предположение на основе работы с учебным материалом</w:t>
            </w:r>
            <w:r w:rsidRPr="00E73BB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F3E9D" w:rsidRDefault="000C08B5" w:rsidP="00D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сознавать,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сохранять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в процессе 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</w:t>
            </w:r>
            <w:r w:rsidR="00DF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индивидуальной </w:t>
            </w:r>
            <w:r w:rsidR="00DF3E9D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</w:t>
            </w:r>
          </w:p>
          <w:p w:rsidR="000C08B5" w:rsidRPr="000C08B5" w:rsidRDefault="000C08B5" w:rsidP="00DF3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C08B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формулировать цель предстоящей работы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помощью учителя</w:t>
            </w:r>
          </w:p>
          <w:p w:rsidR="001660BE" w:rsidRPr="001660BE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1660BE" w:rsidRDefault="001660BE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строить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предположения и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правильности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суждений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излагать мысль чётко и ясно.</w:t>
            </w:r>
          </w:p>
          <w:p w:rsidR="000C08B5" w:rsidRDefault="000C08B5" w:rsidP="00DF3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8B5" w:rsidRPr="001660BE" w:rsidRDefault="000C08B5" w:rsidP="000C0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79B" w:rsidRPr="001660BE" w:rsidTr="00C43661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C00EC8" w:rsidRDefault="00C00EC8" w:rsidP="00C00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III</w:t>
            </w:r>
            <w:r w:rsidR="001660BE" w:rsidRPr="00C00E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.Повторение и систематизация знаний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C8" w:rsidRPr="00731039" w:rsidRDefault="00C00EC8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шаг нашей </w:t>
            </w:r>
            <w:r w:rsidR="00361ECE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гры –</w:t>
            </w:r>
            <w:r w:rsidR="00CC32E5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ходилки</w:t>
            </w:r>
            <w:proofErr w:type="spellEnd"/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называется</w:t>
            </w:r>
            <w:r w:rsidR="00CC32E5"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10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«Сундук знаний»  </w:t>
            </w:r>
          </w:p>
          <w:p w:rsidR="00CC32E5" w:rsidRDefault="00CC32E5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команде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предстоит ответить на два вопроса. Сообща вы обдумываете ответ на вопрос.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обсуждения заканчиваются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C0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команда по очереди делится своими знаниями.</w:t>
            </w:r>
          </w:p>
          <w:p w:rsidR="00CC32E5" w:rsidRP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1 группа:  Для чего  нужны слова?  Расскажи о словах названиях.</w:t>
            </w:r>
          </w:p>
          <w:p w:rsidR="00CC32E5" w:rsidRP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2 группа:  Какие слова называются однокоренными?  Что такое  форма слова?</w:t>
            </w:r>
          </w:p>
          <w:p w:rsidR="00CC32E5" w:rsidRDefault="00CC32E5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  <w:r w:rsidRPr="00CC32E5">
              <w:rPr>
                <w:rFonts w:eastAsia="+mn-ea"/>
                <w:b/>
                <w:bCs/>
                <w:color w:val="000000"/>
                <w:kern w:val="24"/>
              </w:rPr>
              <w:t>3 группа:  Какие части слова знаем?  Почему  изменяется  окончание  слова?</w:t>
            </w: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361ECE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/>
                <w:bCs/>
                <w:color w:val="000000"/>
                <w:kern w:val="24"/>
              </w:rPr>
            </w:pPr>
          </w:p>
          <w:p w:rsidR="00731039" w:rsidRDefault="00361ECE" w:rsidP="00CC32E5">
            <w:pPr>
              <w:pStyle w:val="a5"/>
              <w:spacing w:before="160" w:beforeAutospacing="0" w:after="0" w:afterAutospacing="0"/>
              <w:ind w:left="547" w:hanging="547"/>
              <w:rPr>
                <w:rFonts w:eastAsia="+mn-ea"/>
                <w:bCs/>
                <w:color w:val="000000"/>
                <w:kern w:val="24"/>
                <w:u w:val="single"/>
              </w:rPr>
            </w:pPr>
            <w:r w:rsidRPr="00731039">
              <w:rPr>
                <w:rFonts w:eastAsia="+mn-ea"/>
                <w:bCs/>
                <w:color w:val="000000"/>
                <w:kern w:val="24"/>
                <w:u w:val="single"/>
              </w:rPr>
              <w:t>2 шаг - Собираем родственников. Проверяется ваше умение работать сообща.</w:t>
            </w:r>
          </w:p>
          <w:p w:rsidR="00731039" w:rsidRDefault="00361ECE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="00731039">
              <w:rPr>
                <w:rFonts w:eastAsia="+mn-ea"/>
                <w:bCs/>
                <w:color w:val="000000"/>
                <w:kern w:val="24"/>
              </w:rPr>
              <w:t xml:space="preserve">На карточке 5 строк. Каждый 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из вас должен написать по слову.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Придумываете слова  вместе,</w:t>
            </w:r>
          </w:p>
          <w:p w:rsidR="00731039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записываете их по очереди  и</w:t>
            </w:r>
          </w:p>
          <w:p w:rsidR="00C43661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 xml:space="preserve"> передаёте карточку с ручкой </w:t>
            </w:r>
          </w:p>
          <w:p w:rsidR="00361ECE" w:rsidRDefault="00731039" w:rsidP="00731039">
            <w:pPr>
              <w:pStyle w:val="a5"/>
              <w:spacing w:before="0" w:beforeAutospacing="0" w:after="0" w:afterAutospacing="0"/>
              <w:ind w:left="544" w:hanging="544"/>
              <w:rPr>
                <w:rFonts w:eastAsia="+mn-ea"/>
                <w:b/>
                <w:bCs/>
                <w:color w:val="000000"/>
                <w:kern w:val="24"/>
              </w:rPr>
            </w:pPr>
            <w:r>
              <w:rPr>
                <w:rFonts w:eastAsia="+mn-ea"/>
                <w:bCs/>
                <w:color w:val="000000"/>
                <w:kern w:val="24"/>
              </w:rPr>
              <w:t>по</w:t>
            </w:r>
            <w:r w:rsidR="00C43661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>
              <w:rPr>
                <w:rFonts w:eastAsia="+mn-ea"/>
                <w:bCs/>
                <w:color w:val="000000"/>
                <w:kern w:val="24"/>
              </w:rPr>
              <w:t>кругу.</w:t>
            </w:r>
          </w:p>
          <w:p w:rsidR="00361ECE" w:rsidRPr="00CC32E5" w:rsidRDefault="00361ECE" w:rsidP="00CC32E5">
            <w:pPr>
              <w:pStyle w:val="a5"/>
              <w:spacing w:before="160" w:beforeAutospacing="0" w:after="0" w:afterAutospacing="0"/>
              <w:ind w:left="547" w:hanging="547"/>
            </w:pPr>
          </w:p>
          <w:p w:rsidR="00C43661" w:rsidRDefault="00C4366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 доски.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B7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знания о группах слов, об однокоренных словах и формах слова, составе слова.</w:t>
            </w:r>
          </w:p>
          <w:p w:rsidR="00B76A94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0BE" w:rsidRP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называния чего-либо или кого-либо. Слова называют предметы, действия предметов, признаки предметов, количество.</w:t>
            </w:r>
          </w:p>
          <w:p w:rsidR="001660BE" w:rsidRP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Однокоренные слова </w:t>
            </w:r>
            <w:r w:rsidR="001660BE"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один корень и похожи по значению.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слова, когда меняется только окончание.</w:t>
            </w:r>
          </w:p>
          <w:p w:rsidR="001660BE" w:rsidRDefault="00B76A94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Корень – это общая часть однокоренных слов.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меняется для связи слов по смыслу.</w:t>
            </w:r>
          </w:p>
          <w:p w:rsidR="00361ECE" w:rsidRDefault="00C43661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1039"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снег, снежок, снежный, снежинка, снеговик, Снегурочка.</w:t>
            </w:r>
          </w:p>
          <w:p w:rsidR="00361ECE" w:rsidRDefault="00731039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карточка</w:t>
            </w:r>
            <w:r w:rsid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река, речка, речной, речник, речушка, реченька</w:t>
            </w:r>
          </w:p>
          <w:p w:rsidR="001660BE" w:rsidRPr="001660BE" w:rsidRDefault="00C43661" w:rsidP="00341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карточка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зима, </w:t>
            </w:r>
            <w:proofErr w:type="gramStart"/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</w:t>
            </w:r>
            <w:proofErr w:type="gramEnd"/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зимовать, зимушка, зимовка,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3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 в устной форме.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УД: построение логической цепи рассуждения, доказательство.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учебную задачу и следовать ей в познавательной деятельности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коррекция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1660BE" w:rsidRP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1660BE" w:rsidRDefault="001660B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взаимодействовать с учителем и одноклассниками</w:t>
            </w:r>
            <w:r w:rsidR="0036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 материалу, излагая свою мысль грамотно.</w:t>
            </w:r>
          </w:p>
          <w:p w:rsidR="00361ECE" w:rsidRPr="00361ECE" w:rsidRDefault="00361EC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361ECE" w:rsidRPr="001660BE" w:rsidRDefault="00361ECE" w:rsidP="00C43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собственного знания и «незнания»</w:t>
            </w:r>
          </w:p>
        </w:tc>
      </w:tr>
      <w:tr w:rsidR="0095579B" w:rsidRPr="001660BE" w:rsidTr="000849DA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34194F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1660BE"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упражнения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0BE" w:rsidRPr="001660BE" w:rsidRDefault="001660BE" w:rsidP="0016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027" w:rsidRPr="001660BE" w:rsidTr="00BE0E7C">
        <w:trPr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Pr="00045027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способов проверки главных орфограмм письма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Мы  с вами на 4 ступени нашей игры. Улица главных орфограмм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ступени Игротека вам без этих знаний не обойтись.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главные орфограммы знаем?</w:t>
            </w: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способы используем для проверки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орфограмм?</w:t>
            </w:r>
          </w:p>
          <w:p w:rsidR="00045027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(Заполните таблицу)</w:t>
            </w:r>
          </w:p>
          <w:p w:rsidR="00045027" w:rsidRPr="00F66BB5" w:rsidRDefault="00045027" w:rsidP="00BE0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F66BB5" w:rsidRDefault="00045027" w:rsidP="00BE0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BE0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образцу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027" w:rsidRPr="001660BE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 по 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таблицы</w:t>
            </w:r>
          </w:p>
          <w:p w:rsidR="00045027" w:rsidRPr="001660BE" w:rsidRDefault="00045027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 сведения о способах подбора проверочных слов для орфограмм корня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045027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монолог и диалог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  <w:p w:rsidR="00045027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быть доброжелательными, терпимыми друг к другу.</w:t>
            </w: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027" w:rsidRPr="001660BE" w:rsidRDefault="00045027" w:rsidP="0004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045027" w:rsidRPr="001660BE" w:rsidRDefault="00045027" w:rsidP="0004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принимать и сохранять учебную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</w:t>
            </w:r>
          </w:p>
        </w:tc>
      </w:tr>
      <w:tr w:rsidR="00AE7C7A" w:rsidRPr="001660BE" w:rsidTr="00B83F33">
        <w:trPr>
          <w:trHeight w:val="6625"/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AE7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.Защита проекта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AE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игр, сделанных своими руками.</w:t>
            </w: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- Лото с фантиками</w:t>
            </w:r>
          </w:p>
          <w:p w:rsidR="00AE7C7A" w:rsidRDefault="00AE7C7A" w:rsidP="00AE7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Лото «Пиши грамотно»</w:t>
            </w:r>
          </w:p>
          <w:p w:rsidR="00AE7C7A" w:rsidRDefault="00AE7C7A" w:rsidP="00AE7C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– Кроссворды,</w:t>
            </w:r>
          </w:p>
          <w:p w:rsidR="00AE7C7A" w:rsidRPr="0034194F" w:rsidRDefault="00AE7C7A" w:rsidP="00AE7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 диктант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C7A" w:rsidRDefault="00AE7C7A" w:rsidP="00045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игры, для команд соперников. </w:t>
            </w: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E7C7A" w:rsidRPr="0034194F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</w:t>
            </w:r>
            <w:r w:rsidRPr="0034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  <w:p w:rsidR="00AE7C7A" w:rsidRPr="001660BE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 решении учебных орфографических задач изученные правила написания: проверяемых безударных гласных и парных по глухости-звонкости согласных. </w:t>
            </w:r>
          </w:p>
          <w:p w:rsidR="00AE7C7A" w:rsidRDefault="00AE7C7A" w:rsidP="00B83F33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9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4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 УУД</w:t>
            </w:r>
          </w:p>
          <w:p w:rsidR="00AE7C7A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ход и результаты своей и чужой деятельности, вносят, по необходимости, коррективы.</w:t>
            </w:r>
          </w:p>
          <w:p w:rsidR="00AE7C7A" w:rsidRDefault="00AE7C7A" w:rsidP="00B8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достижения и участников группы.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понятные для сверстников высказывания, объясняют правила игры.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паре,  совместно решают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адачи, понимают затруднения друг друга, осуществляют поддержку и помощь.</w:t>
            </w:r>
          </w:p>
          <w:p w:rsidR="00B83F33" w:rsidRDefault="00B83F33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AE7C7A" w:rsidRPr="00AE7C7A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готовность пользоваться приобретёнными знаниями и совершенствовать умение писать без ошибок.</w:t>
            </w:r>
          </w:p>
          <w:p w:rsidR="00AE7C7A" w:rsidRPr="001660BE" w:rsidRDefault="00AE7C7A" w:rsidP="00B83F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F33" w:rsidRPr="001660BE" w:rsidTr="00FD5F03">
        <w:trPr>
          <w:trHeight w:val="8380"/>
          <w:tblCellSpacing w:w="15" w:type="dxa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83F33" w:rsidRPr="00AE7C7A" w:rsidRDefault="00B83F33" w:rsidP="00BE0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Применение знаний и умений в новой ситуации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знатоки, только так мне хочется вас называть. Вы отлично справляетесь   с заданиями. Но сможете ли ответить на вопрос малыша? Собирая фантики, он задумался: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слово самолётик проверить словом сом? 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словом олово?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морской – словом Марс?</w:t>
            </w: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132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 волк морской? Он ведь живёт в лесу, значит,  лесной?</w:t>
            </w:r>
          </w:p>
          <w:p w:rsidR="00382132" w:rsidRPr="00E55108" w:rsidRDefault="00382132" w:rsidP="0038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ответить, я не знаю, а вы?</w:t>
            </w:r>
          </w:p>
          <w:p w:rsidR="00382132" w:rsidRDefault="00382132" w:rsidP="003821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0"/>
          <w:p w:rsidR="00382132" w:rsidRDefault="00382132" w:rsidP="0038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F33" w:rsidRPr="00BE0E7C" w:rsidRDefault="00382132" w:rsidP="0038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будут затруднения задать домой.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83F33" w:rsidRPr="0034194F" w:rsidRDefault="00B83F33" w:rsidP="00B23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B83F33" w:rsidRPr="00AE7C7A" w:rsidRDefault="00B83F33" w:rsidP="00B83F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D9F" w:rsidRPr="001660BE" w:rsidTr="003E1D9F">
        <w:trPr>
          <w:trHeight w:val="5528"/>
          <w:tblCellSpacing w:w="15" w:type="dxa"/>
        </w:trPr>
        <w:tc>
          <w:tcPr>
            <w:tcW w:w="10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7AC1" w:rsidRPr="00947AC1" w:rsidRDefault="003E1D9F" w:rsidP="00947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947AC1"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Оцени себя       (Подчеркни нужный ответ)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 считаю, что урок был 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интересным________________________скучным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Работать  над проектом лучше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одному____________________________в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 работал над проектом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начала до конца _________________ не всегда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нахожу  орфограммы в слове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сам____________________________с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товарищей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подбираю проверочные слова для орфограмм корня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сам___________________________с</w:t>
            </w:r>
            <w:proofErr w:type="spell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товарищей</w:t>
            </w: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AC1" w:rsidRPr="00947AC1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Результатами своей работы на уроке я</w:t>
            </w:r>
          </w:p>
          <w:p w:rsidR="003E1D9F" w:rsidRPr="0034194F" w:rsidRDefault="00947AC1" w:rsidP="00947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</w:t>
            </w:r>
            <w:proofErr w:type="gramEnd"/>
            <w:r w:rsidRPr="0094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  не доволен</w:t>
            </w:r>
          </w:p>
        </w:tc>
      </w:tr>
    </w:tbl>
    <w:p w:rsidR="00E5269B" w:rsidRDefault="00E5269B"/>
    <w:sectPr w:rsidR="00E5269B" w:rsidSect="003B5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5407"/>
    <w:multiLevelType w:val="multilevel"/>
    <w:tmpl w:val="C3F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BE"/>
    <w:rsid w:val="00045027"/>
    <w:rsid w:val="000849DA"/>
    <w:rsid w:val="000C08B5"/>
    <w:rsid w:val="001660BE"/>
    <w:rsid w:val="002613A7"/>
    <w:rsid w:val="002E568D"/>
    <w:rsid w:val="002E682B"/>
    <w:rsid w:val="0034194F"/>
    <w:rsid w:val="00351168"/>
    <w:rsid w:val="00361ECE"/>
    <w:rsid w:val="00382132"/>
    <w:rsid w:val="003B5439"/>
    <w:rsid w:val="003D78C8"/>
    <w:rsid w:val="003E1D9F"/>
    <w:rsid w:val="00421570"/>
    <w:rsid w:val="006705F2"/>
    <w:rsid w:val="00731039"/>
    <w:rsid w:val="00747441"/>
    <w:rsid w:val="0084010D"/>
    <w:rsid w:val="008F3BDC"/>
    <w:rsid w:val="00947AC1"/>
    <w:rsid w:val="0095579B"/>
    <w:rsid w:val="009E6315"/>
    <w:rsid w:val="00AE7C7A"/>
    <w:rsid w:val="00B269B5"/>
    <w:rsid w:val="00B76A94"/>
    <w:rsid w:val="00B82E65"/>
    <w:rsid w:val="00B83F33"/>
    <w:rsid w:val="00BA7AEB"/>
    <w:rsid w:val="00BE0E7C"/>
    <w:rsid w:val="00C00EC8"/>
    <w:rsid w:val="00C43661"/>
    <w:rsid w:val="00CC32E5"/>
    <w:rsid w:val="00CD22AF"/>
    <w:rsid w:val="00D134F6"/>
    <w:rsid w:val="00DF3E9D"/>
    <w:rsid w:val="00E067F7"/>
    <w:rsid w:val="00E30720"/>
    <w:rsid w:val="00E5269B"/>
    <w:rsid w:val="00E55108"/>
    <w:rsid w:val="00EA1DE4"/>
    <w:rsid w:val="00EF011B"/>
    <w:rsid w:val="00F66BB5"/>
    <w:rsid w:val="00F965F1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C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2016-02-08T20:32:00Z</cp:lastPrinted>
  <dcterms:created xsi:type="dcterms:W3CDTF">2016-02-02T04:19:00Z</dcterms:created>
  <dcterms:modified xsi:type="dcterms:W3CDTF">2016-02-08T21:01:00Z</dcterms:modified>
</cp:coreProperties>
</file>